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1F" w:rsidRDefault="00BD54B3" w:rsidP="00D7611F">
      <w:pPr>
        <w:pStyle w:val="NoSpacing"/>
      </w:pPr>
      <w:r w:rsidRPr="00D7611F">
        <w:t>Readme file</w:t>
      </w:r>
    </w:p>
    <w:p w:rsidR="00BD54B3" w:rsidRDefault="00947FF0" w:rsidP="00D7611F">
      <w:pPr>
        <w:pStyle w:val="NoSpacing"/>
      </w:pPr>
      <w:r>
        <w:t>Project: Culvert 5</w:t>
      </w:r>
      <w:r w:rsidR="002B08DE">
        <w:t>A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t>Technician:  William Cowdrey Ext 1839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rPr>
          <w:b/>
        </w:rPr>
        <w:t>Inroads working directory:</w:t>
      </w:r>
      <w:r w:rsidR="002B08DE">
        <w:t xml:space="preserve">  Project S-281</w:t>
      </w:r>
      <w:r w:rsidR="00AC7B6A">
        <w:t xml:space="preserve"> advertisement</w:t>
      </w:r>
      <w:r w:rsidRPr="00D7611F">
        <w:t>.rwk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rPr>
          <w:b/>
        </w:rPr>
        <w:t>Existing Surface from Survey:</w:t>
      </w:r>
      <w:r w:rsidRPr="00D7611F">
        <w:t xml:space="preserve"> </w:t>
      </w:r>
      <w:r w:rsidR="00AC7B6A">
        <w:t>Main.dtm</w:t>
      </w:r>
    </w:p>
    <w:p w:rsidR="00D7611F" w:rsidRPr="00D7611F" w:rsidRDefault="00D7611F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Individual Surfaces before merges:</w:t>
      </w:r>
    </w:p>
    <w:p w:rsidR="00BD54B3" w:rsidRDefault="00AC7B6A" w:rsidP="00D7611F">
      <w:pPr>
        <w:pStyle w:val="NoSpacing"/>
      </w:pPr>
      <w:r>
        <w:t>HB-C5</w:t>
      </w:r>
      <w:r w:rsidR="002B08DE">
        <w:t>A</w:t>
      </w:r>
      <w:r>
        <w:t>.dtm (Hard Bottom survey)</w:t>
      </w:r>
    </w:p>
    <w:p w:rsidR="00AC7B6A" w:rsidRDefault="00AC7B6A" w:rsidP="00D7611F">
      <w:pPr>
        <w:pStyle w:val="NoSpacing"/>
      </w:pPr>
      <w:r>
        <w:t>MU-C5</w:t>
      </w:r>
      <w:r w:rsidR="002B08DE">
        <w:t>A</w:t>
      </w:r>
      <w:r>
        <w:t>.dtm (Muck survey)</w:t>
      </w:r>
    </w:p>
    <w:p w:rsidR="00AC7B6A" w:rsidRDefault="00AC7B6A" w:rsidP="00D7611F">
      <w:pPr>
        <w:pStyle w:val="NoSpacing"/>
      </w:pPr>
      <w:r>
        <w:t>Surcharge.dtm (Surcharge Survey)</w:t>
      </w:r>
    </w:p>
    <w:p w:rsidR="00D7611F" w:rsidRPr="00D7611F" w:rsidRDefault="00D7611F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Merged surfaces:</w:t>
      </w:r>
    </w:p>
    <w:p w:rsidR="00AC7B6A" w:rsidRDefault="00AC7B6A" w:rsidP="00D7611F">
      <w:pPr>
        <w:pStyle w:val="NoSpacing"/>
      </w:pPr>
      <w:r>
        <w:t>I merged the Surcharge surface, Hard Bottom surface and the Existing Surface to create Pre Phase I</w:t>
      </w:r>
    </w:p>
    <w:p w:rsidR="00AC7B6A" w:rsidRDefault="00AC7B6A" w:rsidP="00D7611F">
      <w:pPr>
        <w:pStyle w:val="NoSpacing"/>
      </w:pPr>
      <w:r>
        <w:t>Surcharge Merge.dtm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 xml:space="preserve">Phase I Contours.dtm is the surface the shows the landside cofferdam (with plugs), lakeside cofferdam and partial degrade of the surcharge area.  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>Phase II Contours.dtm is the surface after excavation of levee for culver construction.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>Phase III Contours.dtm is the final surface.</w:t>
      </w:r>
    </w:p>
    <w:p w:rsidR="00AC7B6A" w:rsidRPr="00D7611F" w:rsidRDefault="00AC7B6A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Alignments:</w:t>
      </w:r>
    </w:p>
    <w:p w:rsidR="00D7611F" w:rsidRPr="00D7611F" w:rsidRDefault="002B08DE" w:rsidP="00D7611F">
      <w:pPr>
        <w:pStyle w:val="NoSpacing"/>
      </w:pPr>
      <w:r>
        <w:t>Final</w:t>
      </w:r>
      <w:r w:rsidR="00AC7B6A">
        <w:t xml:space="preserve"> Levee </w:t>
      </w:r>
      <w:proofErr w:type="gramStart"/>
      <w:r w:rsidR="00AC7B6A">
        <w:t>CL</w:t>
      </w:r>
      <w:r w:rsidR="00D7611F" w:rsidRPr="00D7611F">
        <w:t>.alg</w:t>
      </w:r>
      <w:r w:rsidR="00AC7B6A">
        <w:t xml:space="preserve">  Is</w:t>
      </w:r>
      <w:proofErr w:type="gramEnd"/>
      <w:r w:rsidR="00AC7B6A">
        <w:t xml:space="preserve"> the adjusted alignment of the HHD levee due to new construction.</w:t>
      </w:r>
    </w:p>
    <w:p w:rsidR="00AC7B6A" w:rsidRDefault="00AC7B6A" w:rsidP="00D7611F">
      <w:pPr>
        <w:pStyle w:val="NoSpacing"/>
      </w:pPr>
    </w:p>
    <w:p w:rsidR="00D7611F" w:rsidRDefault="002B08DE" w:rsidP="00D7611F">
      <w:pPr>
        <w:pStyle w:val="NoSpacing"/>
      </w:pPr>
      <w:r>
        <w:t>Lakeside Cofferdam</w:t>
      </w:r>
      <w:r w:rsidR="00AC7B6A">
        <w:t>.alg is the alignment of the Lakeside Cofferdam.</w:t>
      </w:r>
    </w:p>
    <w:p w:rsidR="00AC7B6A" w:rsidRDefault="00AC7B6A" w:rsidP="00D7611F">
      <w:pPr>
        <w:pStyle w:val="NoSpacing"/>
      </w:pPr>
    </w:p>
    <w:p w:rsidR="00AC7B6A" w:rsidRPr="00D7611F" w:rsidRDefault="00AC7B6A" w:rsidP="00D7611F">
      <w:pPr>
        <w:pStyle w:val="NoSpacing"/>
      </w:pPr>
    </w:p>
    <w:p w:rsidR="00D7611F" w:rsidRDefault="00D7611F" w:rsidP="00947FF0">
      <w:pPr>
        <w:pStyle w:val="NoSpacing"/>
      </w:pPr>
      <w:r w:rsidRPr="00D7611F">
        <w:t>Landside Cofferdam</w:t>
      </w:r>
      <w:r w:rsidR="00947FF0">
        <w:t>.alg is the centerline of the landside cofferdam.</w:t>
      </w:r>
    </w:p>
    <w:p w:rsidR="00947FF0" w:rsidRDefault="00947FF0" w:rsidP="00947FF0">
      <w:pPr>
        <w:pStyle w:val="NoSpacing"/>
      </w:pPr>
    </w:p>
    <w:p w:rsidR="00947FF0" w:rsidRPr="00D7611F" w:rsidRDefault="00947FF0" w:rsidP="00947FF0">
      <w:pPr>
        <w:pStyle w:val="NoSpacing"/>
      </w:pPr>
    </w:p>
    <w:p w:rsidR="00BD54B3" w:rsidRPr="00BD54B3" w:rsidRDefault="00BD54B3" w:rsidP="00D7611F">
      <w:pPr>
        <w:pStyle w:val="NoSpacing"/>
        <w:rPr>
          <w:b/>
          <w:sz w:val="28"/>
          <w:szCs w:val="28"/>
        </w:rPr>
      </w:pPr>
    </w:p>
    <w:p w:rsidR="00BD54B3" w:rsidRPr="00BD54B3" w:rsidRDefault="00BD54B3">
      <w:pPr>
        <w:rPr>
          <w:rFonts w:ascii="Arial" w:hAnsi="Arial" w:cs="Arial"/>
          <w:b/>
          <w:sz w:val="28"/>
          <w:szCs w:val="28"/>
        </w:rPr>
      </w:pPr>
    </w:p>
    <w:sectPr w:rsidR="00BD54B3" w:rsidRPr="00BD54B3" w:rsidSect="000F2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54B3"/>
    <w:rsid w:val="000F2216"/>
    <w:rsid w:val="002B08DE"/>
    <w:rsid w:val="00337BAA"/>
    <w:rsid w:val="00947FF0"/>
    <w:rsid w:val="00AC7B6A"/>
    <w:rsid w:val="00BD54B3"/>
    <w:rsid w:val="00D7611F"/>
    <w:rsid w:val="00F91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61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K3endwac</dc:creator>
  <cp:keywords/>
  <dc:description/>
  <cp:lastModifiedBy>K3endwac</cp:lastModifiedBy>
  <cp:revision>3</cp:revision>
  <dcterms:created xsi:type="dcterms:W3CDTF">2012-08-01T12:35:00Z</dcterms:created>
  <dcterms:modified xsi:type="dcterms:W3CDTF">2013-06-21T18:11:00Z</dcterms:modified>
</cp:coreProperties>
</file>